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855"/>
        <w:gridCol w:w="405"/>
        <w:gridCol w:w="1787"/>
        <w:gridCol w:w="548"/>
        <w:gridCol w:w="2533"/>
        <w:gridCol w:w="679"/>
        <w:gridCol w:w="1995"/>
        <w:gridCol w:w="566"/>
        <w:gridCol w:w="2808"/>
      </w:tblGrid>
      <w:tr w:rsidR="00AA283A" w:rsidRPr="00AA283A" w:rsidTr="00AA283A">
        <w:tc>
          <w:tcPr>
            <w:tcW w:w="1855" w:type="dxa"/>
            <w:vAlign w:val="center"/>
          </w:tcPr>
          <w:p w:rsidR="00AA283A" w:rsidRPr="00AA283A" w:rsidRDefault="00AA283A">
            <w:pPr>
              <w:rPr>
                <w:rFonts w:ascii="Calibri" w:hAnsi="Calibri"/>
              </w:rPr>
            </w:pPr>
          </w:p>
        </w:tc>
        <w:tc>
          <w:tcPr>
            <w:tcW w:w="405" w:type="dxa"/>
            <w:vAlign w:val="center"/>
          </w:tcPr>
          <w:p w:rsidR="00AA283A" w:rsidRPr="00AA283A" w:rsidRDefault="00AA283A" w:rsidP="00243108">
            <w:pPr>
              <w:rPr>
                <w:rFonts w:ascii="Calibri" w:hAnsi="Calibri"/>
                <w:i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AA283A" w:rsidRPr="00AA283A" w:rsidRDefault="002D1A77" w:rsidP="00AA283A">
            <w:pPr>
              <w:rPr>
                <w:rFonts w:ascii="Calibri" w:hAnsi="Calibri"/>
              </w:rPr>
            </w:pPr>
            <w:r w:rsidRPr="002D1A77">
              <w:rPr>
                <w:rFonts w:ascii="Calibri" w:hAnsi="Calibri"/>
                <w:i/>
                <w:noProof/>
              </w:rPr>
              <w:pict>
                <v:line id="_x0000_s1034" style="position:absolute;rotation:135;z-index:251663360;mso-wrap-edited:f;mso-position-horizontal-relative:text;mso-position-vertical-relative:text" from="40.15pt,-42.2pt" to="150.3pt,-39.15pt" strokecolor="black [3213]" strokeweight="3.5pt">
                  <v:fill o:detectmouseclick="t"/>
                  <v:stroke endarrow="block"/>
                  <v:shadow on="t" opacity="22938f" offset="0"/>
                </v:line>
              </w:pict>
            </w:r>
            <w:r w:rsidRPr="002D1A77">
              <w:rPr>
                <w:rFonts w:ascii="Calibri" w:hAnsi="Calibri"/>
                <w:i/>
                <w:noProof/>
              </w:rPr>
              <w:pict>
                <v:line id="_x0000_s1029" style="position:absolute;z-index:251658240;mso-wrap-edited:f;mso-position-horizontal-relative:text;mso-position-vertical-relative:text" from="67.45pt,14.95pt" to="112.45pt,14.95pt" wrapcoords="14040 -2147483648 360 -2147483648 -1440 -2147483648 -1440 -2147483648 9360 -2147483648 13680 -2147483648 17640 -2147483648 18000 -2147483648 23400 -2147483648 23400 -2147483648 21960 -2147483648 15840 -2147483648 14040 -2147483648" strokecolor="black [3213]" strokeweight="3.5pt">
                  <v:fill o:detectmouseclick="t"/>
                  <v:stroke endarrow="block"/>
                  <v:shadow on="t" opacity="22938f" offset="0"/>
                </v:line>
              </w:pict>
            </w:r>
            <w:r w:rsidR="00AA283A" w:rsidRPr="00AA283A">
              <w:rPr>
                <w:rFonts w:ascii="Calibri" w:hAnsi="Calibri"/>
                <w:i/>
              </w:rPr>
              <w:t>Western Europe</w:t>
            </w:r>
          </w:p>
        </w:tc>
        <w:tc>
          <w:tcPr>
            <w:tcW w:w="548" w:type="dxa"/>
            <w:vAlign w:val="center"/>
          </w:tcPr>
          <w:p w:rsidR="00AA283A" w:rsidRPr="00AA283A" w:rsidRDefault="00AA283A" w:rsidP="00AA283A">
            <w:pPr>
              <w:rPr>
                <w:rFonts w:ascii="Calibri" w:hAnsi="Calibri"/>
                <w:i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AA283A" w:rsidRPr="00AA283A" w:rsidRDefault="002D1A77" w:rsidP="00AA283A">
            <w:pPr>
              <w:rPr>
                <w:rFonts w:ascii="Calibri" w:hAnsi="Calibri"/>
              </w:rPr>
            </w:pPr>
            <w:r w:rsidRPr="002D1A77">
              <w:rPr>
                <w:rFonts w:ascii="Calibri" w:hAnsi="Calibri"/>
                <w:i/>
                <w:noProof/>
              </w:rPr>
              <w:pict>
                <v:line id="_x0000_s1031" style="position:absolute;rotation:90;z-index:251660288;mso-wrap-edited:f;mso-position-horizontal-relative:text;mso-position-vertical-relative:text" from="44.45pt,-31.45pt" to="98.8pt,-31.45pt" strokecolor="black [3213]" strokeweight="3.5pt">
                  <v:fill o:detectmouseclick="t"/>
                  <v:stroke endarrow="block"/>
                  <v:shadow on="t" opacity="22938f" offset="0"/>
                </v:line>
              </w:pict>
            </w:r>
            <w:r w:rsidRPr="002D1A77">
              <w:rPr>
                <w:rFonts w:ascii="Calibri" w:hAnsi="Calibri"/>
                <w:i/>
                <w:noProof/>
              </w:rPr>
              <w:pict>
                <v:line id="_x0000_s1030" style="position:absolute;z-index:251659264;mso-wrap-edited:f;mso-position-horizontal-relative:text;mso-position-vertical-relative:text" from="98.65pt,13.55pt" to="143.65pt,13.55pt" wrapcoords="14040 -2147483648 360 -2147483648 -1440 -2147483648 -1440 -2147483648 9360 -2147483648 13680 -2147483648 17640 -2147483648 18000 -2147483648 23400 -2147483648 23400 -2147483648 21960 -2147483648 15840 -2147483648 14040 -2147483648" strokecolor="black [3213]" strokeweight="3.5pt">
                  <v:fill o:detectmouseclick="t"/>
                  <v:stroke endarrow="block"/>
                  <v:shadow on="t" opacity="22938f" offset="0"/>
                </v:line>
              </w:pict>
            </w:r>
            <w:r w:rsidR="00AA283A" w:rsidRPr="00AA283A">
              <w:rPr>
                <w:rFonts w:ascii="Calibri" w:hAnsi="Calibri"/>
                <w:i/>
              </w:rPr>
              <w:t>Soviet Union/Eastern Europe</w:t>
            </w:r>
          </w:p>
        </w:tc>
        <w:tc>
          <w:tcPr>
            <w:tcW w:w="679" w:type="dxa"/>
            <w:vAlign w:val="center"/>
          </w:tcPr>
          <w:p w:rsidR="00AA283A" w:rsidRPr="00AA283A" w:rsidRDefault="002D1A77" w:rsidP="00AA283A">
            <w:pPr>
              <w:rPr>
                <w:rFonts w:ascii="Calibri" w:hAnsi="Calibri"/>
              </w:rPr>
            </w:pPr>
            <w:r w:rsidRPr="002D1A77">
              <w:rPr>
                <w:rFonts w:ascii="Calibri" w:hAnsi="Calibri"/>
                <w:i/>
                <w:noProof/>
              </w:rPr>
              <w:pict>
                <v:line id="_x0000_s1035" style="position:absolute;rotation:9804288fd;flip:x;z-index:251664384;mso-wrap-edited:f;mso-position-horizontal-relative:text;mso-position-vertical-relative:text" from="25.25pt,-41pt" to="187.45pt,-41pt" strokecolor="black [3213]" strokeweight="3.5pt">
                  <v:fill o:detectmouseclick="t"/>
                  <v:stroke endarrow="block"/>
                  <v:shadow on="t" opacity="22938f" offset="0"/>
                </v:line>
              </w:pic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A283A" w:rsidRPr="00AA283A" w:rsidRDefault="00AA283A" w:rsidP="00AA283A">
            <w:pPr>
              <w:rPr>
                <w:rFonts w:ascii="Calibri" w:hAnsi="Calibri"/>
              </w:rPr>
            </w:pPr>
            <w:r w:rsidRPr="00AA283A">
              <w:rPr>
                <w:rFonts w:ascii="Calibri" w:hAnsi="Calibri"/>
                <w:i/>
              </w:rPr>
              <w:t>Chinese and Asian communism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A283A" w:rsidRPr="00AA283A" w:rsidRDefault="00AA283A" w:rsidP="00AA283A">
            <w:pPr>
              <w:rPr>
                <w:rFonts w:ascii="Calibri" w:hAnsi="Calibri"/>
                <w:i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AA283A" w:rsidRPr="00AA283A" w:rsidRDefault="00AA283A" w:rsidP="00AA283A">
            <w:pPr>
              <w:rPr>
                <w:rFonts w:ascii="Calibri" w:hAnsi="Calibri"/>
                <w:i/>
              </w:rPr>
            </w:pPr>
            <w:r w:rsidRPr="00AA283A">
              <w:rPr>
                <w:rFonts w:ascii="Calibri" w:hAnsi="Calibri"/>
                <w:i/>
              </w:rPr>
              <w:t>Cuba and other developing countries</w:t>
            </w:r>
          </w:p>
        </w:tc>
      </w:tr>
      <w:tr w:rsidR="00AA283A" w:rsidRPr="00AA283A" w:rsidTr="00AA283A"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AA283A" w:rsidRPr="00AA283A" w:rsidRDefault="00AA283A" w:rsidP="00B07D9B">
            <w:pPr>
              <w:rPr>
                <w:rFonts w:ascii="Calibri" w:hAnsi="Calibri"/>
              </w:rPr>
            </w:pPr>
            <w:r w:rsidRPr="00AA283A">
              <w:rPr>
                <w:rFonts w:ascii="Calibri" w:hAnsi="Calibri"/>
              </w:rPr>
              <w:t>The appeal of communism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3A" w:rsidRPr="00AA283A" w:rsidRDefault="00AA283A">
            <w:pPr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3A" w:rsidRPr="00AA283A" w:rsidRDefault="00AA283A">
            <w:pPr>
              <w:rPr>
                <w:rFonts w:ascii="Calibri" w:hAnsi="Calibri"/>
              </w:rPr>
            </w:pPr>
            <w:r w:rsidRPr="00AA283A">
              <w:rPr>
                <w:rFonts w:ascii="Calibri" w:hAnsi="Calibri"/>
              </w:rPr>
              <w:t>First socialist movements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3A" w:rsidRPr="00AA283A" w:rsidRDefault="00AA283A" w:rsidP="00B07D9B">
            <w:pPr>
              <w:rPr>
                <w:rFonts w:ascii="Calibri" w:hAnsi="Calibr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3A" w:rsidRPr="00AA283A" w:rsidRDefault="00AA283A" w:rsidP="00B07D9B">
            <w:pPr>
              <w:rPr>
                <w:rFonts w:ascii="Calibri" w:hAnsi="Calibri"/>
              </w:rPr>
            </w:pPr>
            <w:r w:rsidRPr="00AA283A">
              <w:rPr>
                <w:rFonts w:ascii="Calibri" w:hAnsi="Calibri"/>
              </w:rPr>
              <w:t>Leninism</w:t>
            </w:r>
            <w:r w:rsidR="00971CCB">
              <w:rPr>
                <w:rFonts w:ascii="Calibri" w:hAnsi="Calibri"/>
              </w:rPr>
              <w:t xml:space="preserve"> and the Third International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3A" w:rsidRPr="00AA283A" w:rsidRDefault="00AA283A">
            <w:pPr>
              <w:rPr>
                <w:rFonts w:ascii="Calibri" w:hAnsi="Calibri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3A" w:rsidRPr="00AA283A" w:rsidRDefault="00AA283A" w:rsidP="00B07D9B">
            <w:pPr>
              <w:rPr>
                <w:rFonts w:ascii="Calibri" w:hAnsi="Calibri"/>
              </w:rPr>
            </w:pPr>
            <w:r w:rsidRPr="00AA283A">
              <w:rPr>
                <w:rFonts w:ascii="Calibri" w:hAnsi="Calibri"/>
              </w:rPr>
              <w:t>Revolution in the countryside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83A" w:rsidRPr="00AA283A" w:rsidRDefault="00AA283A" w:rsidP="00B07D9B">
            <w:pPr>
              <w:rPr>
                <w:rFonts w:ascii="Calibri" w:hAnsi="Calibri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3A" w:rsidRPr="00AA283A" w:rsidRDefault="00815503" w:rsidP="00AA2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Gue</w:t>
            </w:r>
            <w:r w:rsidR="00971CCB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rilla</w:t>
            </w:r>
            <w:r w:rsidR="00AA283A" w:rsidRPr="00AA283A">
              <w:rPr>
                <w:rFonts w:ascii="Calibri" w:hAnsi="Calibri"/>
              </w:rPr>
              <w:t xml:space="preserve"> populism</w:t>
            </w:r>
          </w:p>
        </w:tc>
      </w:tr>
      <w:tr w:rsidR="00AA283A" w:rsidRPr="00AA283A" w:rsidTr="00AA283A">
        <w:tc>
          <w:tcPr>
            <w:tcW w:w="1855" w:type="dxa"/>
            <w:vAlign w:val="center"/>
          </w:tcPr>
          <w:p w:rsidR="00AA283A" w:rsidRPr="00AA283A" w:rsidRDefault="00AA283A" w:rsidP="00AA283A">
            <w:pPr>
              <w:rPr>
                <w:rFonts w:ascii="Calibri" w:hAnsi="Calibri"/>
              </w:rPr>
            </w:pPr>
            <w:r w:rsidRPr="00AA283A">
              <w:rPr>
                <w:rFonts w:ascii="Calibri" w:hAnsi="Calibri"/>
              </w:rPr>
              <w:t>The divergence of communism from its utopian goals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AA283A" w:rsidRPr="00AA283A" w:rsidRDefault="00AA283A">
            <w:pPr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3A" w:rsidRPr="00AA283A" w:rsidRDefault="00971C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Failed revolutions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3A" w:rsidRPr="00AA283A" w:rsidRDefault="00AA283A" w:rsidP="00B07D9B">
            <w:pPr>
              <w:rPr>
                <w:rFonts w:ascii="Calibri" w:hAnsi="Calibri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3A" w:rsidRPr="00AA283A" w:rsidRDefault="00020A89" w:rsidP="00B07D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Stalinism and t</w:t>
            </w:r>
            <w:r w:rsidR="00AA283A" w:rsidRPr="00AA283A">
              <w:rPr>
                <w:rFonts w:ascii="Calibri" w:hAnsi="Calibri"/>
              </w:rPr>
              <w:t>error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3A" w:rsidRPr="00AA283A" w:rsidRDefault="00AA283A">
            <w:pPr>
              <w:rPr>
                <w:rFonts w:ascii="Calibri" w:hAnsi="Calibri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3A" w:rsidRPr="00AA283A" w:rsidRDefault="00AA283A">
            <w:pPr>
              <w:rPr>
                <w:rFonts w:ascii="Calibri" w:hAnsi="Calibri"/>
              </w:rPr>
            </w:pPr>
            <w:r w:rsidRPr="00AA283A">
              <w:rPr>
                <w:rFonts w:ascii="Calibri" w:hAnsi="Calibri"/>
              </w:rPr>
              <w:t>Great Proletarian Cultural Revolution</w:t>
            </w:r>
            <w:r w:rsidR="00971CCB">
              <w:rPr>
                <w:rFonts w:ascii="Calibri" w:hAnsi="Calibri"/>
              </w:rPr>
              <w:t>s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A283A" w:rsidRPr="00AA283A" w:rsidRDefault="00AA283A">
            <w:pPr>
              <w:rPr>
                <w:rFonts w:ascii="Calibri" w:hAnsi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3A" w:rsidRPr="00AA283A" w:rsidRDefault="00971CCB" w:rsidP="00AA2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Personalized</w:t>
            </w:r>
            <w:r w:rsidR="00AA283A" w:rsidRPr="00AA283A">
              <w:rPr>
                <w:rFonts w:ascii="Calibri" w:hAnsi="Calibri"/>
              </w:rPr>
              <w:t xml:space="preserve"> Leninism</w:t>
            </w:r>
          </w:p>
        </w:tc>
      </w:tr>
      <w:tr w:rsidR="00AA283A" w:rsidRPr="00AA283A" w:rsidTr="00AA283A"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AA283A" w:rsidRPr="00AA283A" w:rsidRDefault="00815503" w:rsidP="00B07D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Communism’s</w:t>
            </w:r>
            <w:r w:rsidR="00AA283A" w:rsidRPr="00AA283A">
              <w:rPr>
                <w:rFonts w:ascii="Calibri" w:hAnsi="Calibri"/>
              </w:rPr>
              <w:t xml:space="preserve"> longevity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3A" w:rsidRPr="00AA283A" w:rsidRDefault="00AA283A">
            <w:pPr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3A" w:rsidRPr="00AA283A" w:rsidRDefault="00AA283A">
            <w:pPr>
              <w:rPr>
                <w:rFonts w:ascii="Calibri" w:hAnsi="Calibri"/>
              </w:rPr>
            </w:pPr>
            <w:proofErr w:type="spellStart"/>
            <w:r w:rsidRPr="00AA283A">
              <w:rPr>
                <w:rFonts w:ascii="Calibri" w:hAnsi="Calibri"/>
              </w:rPr>
              <w:t>Eurocommunism</w:t>
            </w:r>
            <w:proofErr w:type="spellEnd"/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3A" w:rsidRPr="00AA283A" w:rsidRDefault="00AA283A">
            <w:pPr>
              <w:rPr>
                <w:rFonts w:ascii="Calibri" w:hAnsi="Calibri"/>
              </w:rPr>
            </w:pP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3A" w:rsidRPr="00AA283A" w:rsidRDefault="00020A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Reform and r</w:t>
            </w:r>
            <w:r w:rsidR="00AA283A" w:rsidRPr="00AA283A">
              <w:rPr>
                <w:rFonts w:ascii="Calibri" w:hAnsi="Calibri"/>
              </w:rPr>
              <w:t>eaction in the Soviet Union and Eastern Europe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3A" w:rsidRPr="00AA283A" w:rsidRDefault="00AA283A">
            <w:pPr>
              <w:rPr>
                <w:rFonts w:ascii="Calibri" w:hAnsi="Calibri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3A" w:rsidRPr="00AA283A" w:rsidRDefault="00AA283A" w:rsidP="00815503">
            <w:pPr>
              <w:rPr>
                <w:rFonts w:ascii="Calibri" w:hAnsi="Calibri"/>
              </w:rPr>
            </w:pPr>
            <w:r w:rsidRPr="00AA283A">
              <w:rPr>
                <w:rFonts w:ascii="Calibri" w:hAnsi="Calibri"/>
              </w:rPr>
              <w:t xml:space="preserve">From Deng Xiaoping to  </w:t>
            </w:r>
            <w:proofErr w:type="spellStart"/>
            <w:r w:rsidRPr="00AA283A">
              <w:rPr>
                <w:rFonts w:ascii="Calibri" w:hAnsi="Calibri"/>
              </w:rPr>
              <w:t>Tian</w:t>
            </w:r>
            <w:r w:rsidR="00815503">
              <w:rPr>
                <w:rFonts w:ascii="Calibri" w:hAnsi="Calibri"/>
              </w:rPr>
              <w:t>’anmen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83A" w:rsidRPr="00AA283A" w:rsidRDefault="00AA283A" w:rsidP="00B07D9B">
            <w:pPr>
              <w:rPr>
                <w:rFonts w:ascii="Calibri" w:hAnsi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3A" w:rsidRPr="00AA283A" w:rsidRDefault="00020A89" w:rsidP="00AA28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Reform and r</w:t>
            </w:r>
            <w:r w:rsidR="00AA283A" w:rsidRPr="00AA283A">
              <w:rPr>
                <w:rFonts w:ascii="Calibri" w:hAnsi="Calibri"/>
              </w:rPr>
              <w:t>etrenchment</w:t>
            </w:r>
          </w:p>
        </w:tc>
      </w:tr>
      <w:tr w:rsidR="00AA283A" w:rsidRPr="00AA283A" w:rsidTr="00AA283A">
        <w:tc>
          <w:tcPr>
            <w:tcW w:w="1855" w:type="dxa"/>
            <w:vAlign w:val="center"/>
          </w:tcPr>
          <w:p w:rsidR="00AA283A" w:rsidRPr="00AA283A" w:rsidRDefault="00AA283A" w:rsidP="00B07D9B">
            <w:pPr>
              <w:rPr>
                <w:rFonts w:ascii="Calibri" w:hAnsi="Calibri"/>
              </w:rPr>
            </w:pPr>
            <w:r w:rsidRPr="00AA283A">
              <w:rPr>
                <w:rFonts w:ascii="Calibri" w:hAnsi="Calibri"/>
              </w:rPr>
              <w:t>Why did communism fail?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AA283A" w:rsidRPr="00AA283A" w:rsidRDefault="00AA283A" w:rsidP="00B07D9B">
            <w:pPr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A" w:rsidRPr="00AA283A" w:rsidRDefault="00AA283A" w:rsidP="00B07D9B">
            <w:pPr>
              <w:rPr>
                <w:rFonts w:ascii="Calibri" w:hAnsi="Calibri"/>
              </w:rPr>
            </w:pPr>
            <w:r w:rsidRPr="00AA283A">
              <w:rPr>
                <w:rFonts w:ascii="Calibri" w:hAnsi="Calibri"/>
              </w:rPr>
              <w:t>No longer communism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3A" w:rsidRPr="00AA283A" w:rsidRDefault="00AA283A">
            <w:pPr>
              <w:rPr>
                <w:rFonts w:ascii="Calibri" w:hAnsi="Calibri"/>
              </w:rPr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A" w:rsidRPr="00AA283A" w:rsidRDefault="006878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Implosion of  glasnost and p</w:t>
            </w:r>
            <w:r w:rsidR="00815503">
              <w:rPr>
                <w:rFonts w:ascii="Calibri" w:hAnsi="Calibri"/>
              </w:rPr>
              <w:t>erestroika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3A" w:rsidRPr="00AA283A" w:rsidRDefault="00AA283A">
            <w:pPr>
              <w:rPr>
                <w:rFonts w:ascii="Calibri" w:hAnsi="Calibri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A" w:rsidRPr="00AA283A" w:rsidRDefault="00020A89" w:rsidP="00B07D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Market s</w:t>
            </w:r>
            <w:r w:rsidR="00815503">
              <w:rPr>
                <w:rFonts w:ascii="Calibri" w:hAnsi="Calibri"/>
              </w:rPr>
              <w:t>ocialism</w:t>
            </w:r>
            <w:r w:rsidR="00AA283A" w:rsidRPr="00AA283A">
              <w:rPr>
                <w:rFonts w:ascii="Calibri" w:hAnsi="Calibri"/>
              </w:rPr>
              <w:t>;</w:t>
            </w:r>
            <w:r w:rsidR="00AA283A" w:rsidRPr="00AA283A">
              <w:rPr>
                <w:rFonts w:ascii="Calibri" w:hAnsi="Calibri"/>
              </w:rPr>
              <w:br/>
              <w:t>Political authoritarianism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3A" w:rsidRPr="00AA283A" w:rsidRDefault="00AA283A" w:rsidP="00B07D9B">
            <w:pPr>
              <w:rPr>
                <w:rFonts w:ascii="Calibri" w:hAnsi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A" w:rsidRPr="00AA283A" w:rsidRDefault="00815503" w:rsidP="008155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Personalized </w:t>
            </w:r>
            <w:r w:rsidR="00AA283A" w:rsidRPr="00AA283A">
              <w:rPr>
                <w:rFonts w:ascii="Calibri" w:hAnsi="Calibri"/>
              </w:rPr>
              <w:t>authoritarianism</w:t>
            </w:r>
          </w:p>
        </w:tc>
      </w:tr>
    </w:tbl>
    <w:p w:rsidR="00243108" w:rsidRDefault="00243108"/>
    <w:sectPr w:rsidR="00243108" w:rsidSect="00AA283A">
      <w:headerReference w:type="default" r:id="rId6"/>
      <w:pgSz w:w="15840" w:h="12240" w:orient="landscape"/>
      <w:pgMar w:top="3330" w:right="1440" w:bottom="1440" w:left="1440" w:header="1152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19" w:rsidRDefault="00213719" w:rsidP="00CD1B3A">
      <w:pPr>
        <w:spacing w:after="0" w:line="240" w:lineRule="auto"/>
      </w:pPr>
      <w:r>
        <w:separator/>
      </w:r>
    </w:p>
  </w:endnote>
  <w:endnote w:type="continuationSeparator" w:id="0">
    <w:p w:rsidR="00213719" w:rsidRDefault="00213719" w:rsidP="00CD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19" w:rsidRDefault="00213719" w:rsidP="00CD1B3A">
      <w:pPr>
        <w:spacing w:after="0" w:line="240" w:lineRule="auto"/>
      </w:pPr>
      <w:r>
        <w:separator/>
      </w:r>
    </w:p>
  </w:footnote>
  <w:footnote w:type="continuationSeparator" w:id="0">
    <w:p w:rsidR="00213719" w:rsidRDefault="00213719" w:rsidP="00CD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9B" w:rsidRPr="00AA283A" w:rsidRDefault="00020A89" w:rsidP="00B07D9B">
    <w:pPr>
      <w:jc w:val="center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32"/>
      </w:rPr>
      <w:t xml:space="preserve">Marxism and the Roots of </w:t>
    </w:r>
    <w:r>
      <w:rPr>
        <w:rFonts w:asciiTheme="majorHAnsi" w:hAnsiTheme="majorHAnsi"/>
        <w:b/>
        <w:sz w:val="32"/>
      </w:rPr>
      <w:br/>
      <w:t>World C</w:t>
    </w:r>
    <w:r w:rsidR="00B07D9B" w:rsidRPr="00AA283A">
      <w:rPr>
        <w:rFonts w:asciiTheme="majorHAnsi" w:hAnsiTheme="majorHAnsi"/>
        <w:b/>
        <w:sz w:val="32"/>
      </w:rPr>
      <w:t>ommunism</w:t>
    </w:r>
  </w:p>
  <w:p w:rsidR="00B07D9B" w:rsidRDefault="00B07D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43108"/>
    <w:rsid w:val="00020A89"/>
    <w:rsid w:val="00213719"/>
    <w:rsid w:val="00243108"/>
    <w:rsid w:val="002D1A77"/>
    <w:rsid w:val="002F70DC"/>
    <w:rsid w:val="004B7222"/>
    <w:rsid w:val="0058565D"/>
    <w:rsid w:val="00673906"/>
    <w:rsid w:val="006878AE"/>
    <w:rsid w:val="007B3FD7"/>
    <w:rsid w:val="00815503"/>
    <w:rsid w:val="00904C12"/>
    <w:rsid w:val="00971CCB"/>
    <w:rsid w:val="00986453"/>
    <w:rsid w:val="00AA283A"/>
    <w:rsid w:val="00B07D9B"/>
    <w:rsid w:val="00CD1B3A"/>
    <w:rsid w:val="00D05F7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7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D9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07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D9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>University of Notre Dame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Lechtanski</dc:creator>
  <cp:keywords/>
  <cp:lastModifiedBy>A&amp;L User</cp:lastModifiedBy>
  <cp:revision>3</cp:revision>
  <cp:lastPrinted>2010-01-24T15:56:00Z</cp:lastPrinted>
  <dcterms:created xsi:type="dcterms:W3CDTF">2010-12-14T22:58:00Z</dcterms:created>
  <dcterms:modified xsi:type="dcterms:W3CDTF">2010-12-14T22:58:00Z</dcterms:modified>
</cp:coreProperties>
</file>